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2FA" w:rsidRDefault="002B72FA" w:rsidP="002B72FA">
      <w:pPr>
        <w:spacing w:after="0"/>
        <w:jc w:val="center"/>
        <w:rPr>
          <w:sz w:val="24"/>
          <w:szCs w:val="24"/>
        </w:rPr>
      </w:pPr>
      <w:r>
        <w:rPr>
          <w:sz w:val="28"/>
          <w:szCs w:val="28"/>
        </w:rPr>
        <w:t xml:space="preserve">COMMITMENT </w:t>
      </w:r>
    </w:p>
    <w:p w:rsidR="002B72FA" w:rsidRDefault="002B72FA" w:rsidP="002B72FA">
      <w:pPr>
        <w:spacing w:after="0"/>
        <w:rPr>
          <w:sz w:val="24"/>
          <w:szCs w:val="24"/>
        </w:rPr>
      </w:pPr>
    </w:p>
    <w:p w:rsidR="002B72FA" w:rsidRDefault="002B72FA" w:rsidP="002B72FA">
      <w:pPr>
        <w:spacing w:after="0"/>
        <w:rPr>
          <w:sz w:val="24"/>
          <w:szCs w:val="24"/>
        </w:rPr>
      </w:pPr>
      <w:r>
        <w:rPr>
          <w:sz w:val="24"/>
          <w:szCs w:val="24"/>
        </w:rPr>
        <w:tab/>
        <w:t xml:space="preserve">Commitment:  a promise to be loyal to something or someone.  This is something that seems to be lacking in our society today.  I am not saying that it is non-existent but there is a severe lack of commitment in many areas of life in the average American.  In our wedding vows a commitment is made to love the spouse in poverty or wealth and in sickness or in health.  In many cases those vows are taken as a joke.  Not many years ago a person took a job with the intention of retiring from that job.  Now that job is just a step to get to another job.  In church some people are not looking for a church where they can worship the Lord and serve their community but </w:t>
      </w:r>
      <w:r w:rsidR="004C04EC">
        <w:rPr>
          <w:sz w:val="24"/>
          <w:szCs w:val="24"/>
        </w:rPr>
        <w:t>a place where they can be served temporarily and move on somewhere else that better serves them.</w:t>
      </w:r>
    </w:p>
    <w:p w:rsidR="00CD747F" w:rsidRDefault="00CD747F" w:rsidP="002B72FA">
      <w:pPr>
        <w:spacing w:after="0"/>
        <w:rPr>
          <w:sz w:val="24"/>
          <w:szCs w:val="24"/>
        </w:rPr>
      </w:pPr>
    </w:p>
    <w:p w:rsidR="004C04EC" w:rsidRDefault="004C04EC" w:rsidP="002B72FA">
      <w:pPr>
        <w:spacing w:after="0"/>
        <w:rPr>
          <w:sz w:val="24"/>
          <w:szCs w:val="24"/>
        </w:rPr>
      </w:pPr>
      <w:r>
        <w:rPr>
          <w:sz w:val="24"/>
          <w:szCs w:val="24"/>
        </w:rPr>
        <w:tab/>
        <w:t>I was reading in Swindoll’s Ultimate Book of Illustrations and Quotes and found this illustration on commitment.  It is a portion of a letter written to a young lady by her boyfriend who was breaking up with her.  Her boyfriend was a communist.  The young lady sent this letter to Reverend Billy Graham.  Here is a portion of this letter: “There is one thing in which I am in dead earnest about, and that is the communist cause.  It is my life, my business, my religion, my hobby, my sweetheart, my wife, my mistress, my bread and meat.  I work at it in the daytime and dream of it at night.  Its hold on me grows, not lessens, as time goes on; therefore, I cannot carry on a friendship, a love affair, or even a conversation without relating it to this force which both drives and guides my life.  I evaluate people, looks, ideas, and actions according to how they affect the communist cause, and by their attitude toward it.  I’ve already been in jail because of my ideals, and if necessary, I’m ready to go before a firing squad.”</w:t>
      </w:r>
      <w:r w:rsidR="00CD747F">
        <w:rPr>
          <w:sz w:val="24"/>
          <w:szCs w:val="24"/>
        </w:rPr>
        <w:t xml:space="preserve">  This young man was committed to the cause of communism.  The apostles were committed to the cause of Christ in the same way.  There are some who have committed to marriage, to country, to church or various things in that way today.  Sadly, some have committed to the wrong things.</w:t>
      </w:r>
    </w:p>
    <w:p w:rsidR="00CD747F" w:rsidRDefault="00CD747F" w:rsidP="002B72FA">
      <w:pPr>
        <w:spacing w:after="0"/>
        <w:rPr>
          <w:sz w:val="24"/>
          <w:szCs w:val="24"/>
        </w:rPr>
      </w:pPr>
    </w:p>
    <w:p w:rsidR="00CD747F" w:rsidRDefault="00CD747F" w:rsidP="002B72FA">
      <w:pPr>
        <w:spacing w:after="0"/>
        <w:rPr>
          <w:sz w:val="24"/>
          <w:szCs w:val="24"/>
        </w:rPr>
      </w:pPr>
      <w:r>
        <w:rPr>
          <w:sz w:val="24"/>
          <w:szCs w:val="24"/>
        </w:rPr>
        <w:tab/>
        <w:t>We have been called to live the right way and do the right things.  There is nothing in Christianity that is bad.  Let us commit our lives to the call of Christ and live out our lives to something that is good and something that really matters.</w:t>
      </w:r>
    </w:p>
    <w:p w:rsidR="00CD747F" w:rsidRDefault="00CD747F" w:rsidP="002B72FA">
      <w:pPr>
        <w:spacing w:after="0"/>
        <w:rPr>
          <w:sz w:val="24"/>
          <w:szCs w:val="24"/>
        </w:rPr>
      </w:pPr>
    </w:p>
    <w:p w:rsidR="00CD747F" w:rsidRDefault="00CD747F" w:rsidP="002B72FA">
      <w:pPr>
        <w:spacing w:after="0"/>
        <w:rPr>
          <w:sz w:val="24"/>
          <w:szCs w:val="24"/>
        </w:rPr>
      </w:pPr>
    </w:p>
    <w:p w:rsidR="00CD747F" w:rsidRDefault="00CD747F" w:rsidP="00CD747F">
      <w:pPr>
        <w:spacing w:after="0"/>
        <w:jc w:val="center"/>
        <w:rPr>
          <w:sz w:val="24"/>
          <w:szCs w:val="24"/>
        </w:rPr>
      </w:pPr>
      <w:r>
        <w:rPr>
          <w:sz w:val="24"/>
          <w:szCs w:val="24"/>
        </w:rPr>
        <w:t>Yours in Christ,</w:t>
      </w:r>
    </w:p>
    <w:p w:rsidR="00CD747F" w:rsidRPr="002B72FA" w:rsidRDefault="00CD747F" w:rsidP="00CD747F">
      <w:pPr>
        <w:spacing w:after="0"/>
        <w:jc w:val="center"/>
        <w:rPr>
          <w:sz w:val="24"/>
          <w:szCs w:val="24"/>
        </w:rPr>
      </w:pPr>
      <w:r>
        <w:rPr>
          <w:sz w:val="24"/>
          <w:szCs w:val="24"/>
        </w:rPr>
        <w:t xml:space="preserve">Brother </w:t>
      </w:r>
      <w:r w:rsidRPr="00CD747F">
        <w:rPr>
          <w:sz w:val="24"/>
          <w:szCs w:val="24"/>
        </w:rPr>
        <w:t>Randy Burtram</w:t>
      </w:r>
    </w:p>
    <w:sectPr w:rsidR="00CD747F" w:rsidRPr="002B72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2FA"/>
    <w:rsid w:val="002B72FA"/>
    <w:rsid w:val="004C04EC"/>
    <w:rsid w:val="00CD747F"/>
    <w:rsid w:val="00F90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2017-01-26T13:43:00Z</dcterms:created>
  <dcterms:modified xsi:type="dcterms:W3CDTF">2017-01-26T14:16:00Z</dcterms:modified>
</cp:coreProperties>
</file>